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597" w:rsidRPr="00C95585" w:rsidP="0091259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C95585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303</w:t>
      </w:r>
      <w:r w:rsidRPr="00C95585">
        <w:rPr>
          <w:rFonts w:ascii="Times New Roman" w:eastAsia="Times New Roman" w:hAnsi="Times New Roman" w:cs="Times New Roman"/>
          <w:lang w:eastAsia="ru-RU"/>
        </w:rPr>
        <w:t>-2101/20</w:t>
      </w:r>
      <w:r>
        <w:rPr>
          <w:rFonts w:ascii="Times New Roman" w:eastAsia="Times New Roman" w:hAnsi="Times New Roman" w:cs="Times New Roman"/>
          <w:lang w:eastAsia="ru-RU"/>
        </w:rPr>
        <w:t>25</w:t>
      </w:r>
    </w:p>
    <w:p w:rsidR="00912597" w:rsidRPr="00C95585" w:rsidP="0091259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</w:rPr>
        <w:t>86MS0016-01-2025-001982-06</w:t>
      </w:r>
    </w:p>
    <w:p w:rsidR="00912597" w:rsidRPr="007E3361" w:rsidP="0091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12597" w:rsidRPr="007E3361" w:rsidP="0091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12597" w:rsidRPr="007E3361" w:rsidP="0091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19 марта 2025 года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 Вдовина О.В., находящийся по адресу ул. Нефтяников, 6, г. Нижневартовск,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рассмотрев дело об админис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тративном правонарушении в отношении 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Бобкова Михаила Геннадьевича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г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ода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работающего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зарегистрированного и  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912597" w:rsidRPr="007E3361" w:rsidP="009125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Бобков М.Г., 23.12.2024 года в 20:39 часов в районе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925  км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автодороги 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</w:t>
      </w:r>
      <w:r w:rsidRPr="007E3361" w:rsidR="00AC45F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404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Тюмень-Тобольск-Ханты-Мансийск</w:t>
      </w:r>
      <w:r w:rsidRPr="007E3361" w:rsidR="00AC45F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Ханты-Мансийский район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 w:eastAsia="ru-RU"/>
        </w:rPr>
        <w:t>c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овершил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повторно  в течение года выезд на полосу, предназначенную для встречного движения в зоне действия дорожного знака 3.20 «Обгон запрещен», чем нарушил п. 1.3 Правил дорожного движения. РФ.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рассмот</w:t>
      </w:r>
      <w:r w:rsidRP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рение дела об административном правонарушении Бобков М.Г. не явился, извещен надлежащим образом.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Защитник</w:t>
      </w:r>
      <w:r w:rsidRPr="007E3361" w:rsid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7E3361" w:rsid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в судебное заседание не явилась, извещена надлежащим образом </w:t>
      </w:r>
      <w:r w:rsidRPr="007E3361" w:rsid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 ознакомлении</w:t>
      </w:r>
      <w:r w:rsidRPr="007E3361" w:rsid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  материалами дела. </w:t>
      </w:r>
      <w:r w:rsidRPr="007E33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Мировой судья, исследовал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следующие доказательства по делу: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протокол 86ХМ № 685307 об административном правонарушении от 25.12.2024 года, с которым Бобков М.Г. ознакомлен; последнему  разъяснены его процессуальные права, предусмотренные ст. 25.1 Кодекса РФ об административных право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нарушениях, а также возможность не свидетельствовать против самого себя (ст. 51 Конституции РФ), о чем в протоколе имеется его подпись, замечаний и  объяснений не указал; 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схему  места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совершения правонарушения от  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23.12.2024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года, согласно которой 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усматривается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что на 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925  км автодороги Р 404 Тюмень-Тобольск-Ханты-Мансийск</w:t>
      </w:r>
      <w:r w:rsidRPr="007E3361" w:rsidR="00AC45F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Ханты-Мансийский район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водитель автомобиля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выехал на полосу встречного движения  в зоне действия дорожного знака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3.20 «Обгон запрещен». С данной схемой 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Бобков М.Г.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 замечаний не указал;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дислокацию дорожных знаков, согласно которой видно, что на </w:t>
      </w:r>
      <w:r w:rsidRPr="007E3361" w:rsidR="00AA182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925  км автодороги Р 404 Тюмень-Тобольск-Ханты-Мансийск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 w:rsidR="00AC45F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Ханты-Мансийский район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имеется дорожный знак 3.20 «Обгон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запрещен»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7E3361" w:rsidR="007F5E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 w:rsidR="007F5E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совершает манёвр обгона с выездом на полосу дороги, предназначенную для встречного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движения  в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зоне действия дорожного знака 3.20 «Обгон запрещен» </w:t>
      </w:r>
      <w:r w:rsidRPr="007E3361" w:rsidR="008365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;</w:t>
      </w:r>
    </w:p>
    <w:p w:rsidR="0083659C" w:rsidRPr="007E3361" w:rsidP="00836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объяснение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свидетеля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ФИО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.,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которому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правонарушениях</w:t>
      </w:r>
      <w:r w:rsidRPr="007E336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из которого следует, что 23.12.2024 года около 20:39 часов на</w:t>
      </w:r>
      <w:r w:rsidRPr="007E336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925 км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автодороги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Тюмень-Тобольск-Ханты-Мансийск, его автомобиль обогнал автомобиль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в зоне действия дорожного знака 3.20 «Обгон запрещен». Он двигался со скоростью 70 км/час по своей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полосе, указатель поворота не включал, знак 3.20 был отчетливо виден;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постановления   по делу об административном правонарушении от </w:t>
      </w:r>
      <w:r w:rsidRPr="007E3361" w:rsidR="007F5E3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19.11.2024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года, из которой следует, что </w:t>
      </w:r>
      <w:r w:rsidRPr="007E3361" w:rsidR="007F5E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Бобков М.Г.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рублей; постановление вступило в законну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ю силу </w:t>
      </w:r>
      <w:r w:rsidRPr="007E3361" w:rsidR="007F5E3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07.12.2024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года, штраф   оплачен </w:t>
      </w:r>
      <w:r w:rsidRPr="007E3361" w:rsidR="007F5E3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19.11.2024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года 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копию водительского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удостоверения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на имя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Бобкова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Михаила Геннадьевича   срок действия с 20.08.2024 по 13.01.2032.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Из диспозиции ч. 4 ст.12.15 Кодекса РФ об административных правонарушени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 Кодекса.</w:t>
      </w:r>
    </w:p>
    <w:p w:rsidR="00CB3A31" w:rsidRPr="007E3361" w:rsidP="00CB3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</w:t>
      </w:r>
      <w:r w:rsidRPr="007E3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располагалось на ней в нарушение Правил дорожного движения Российской Федерации.</w:t>
      </w:r>
      <w:r w:rsidRPr="007E33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</w:t>
      </w:r>
      <w:r w:rsidRPr="007E3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</w:t>
      </w:r>
      <w:r w:rsidRPr="007E3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на полосу, предназначенную для встречного движения, с соблюдением требований </w:t>
      </w:r>
      <w:hyperlink r:id="rId4" w:history="1">
        <w:r w:rsidRPr="007E336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7E33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Противоправный выезд на сторону дороги, предназначенную для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связи с чем ответственности за него, по смыслу </w:t>
      </w:r>
      <w:hyperlink r:id="rId5" w:history="1">
        <w:r w:rsidRPr="007E3361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4 статьи 12.15</w:t>
        </w:r>
      </w:hyperlink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 во взаимосвязи с его </w:t>
      </w:r>
      <w:hyperlink r:id="rId6" w:history="1">
        <w:r w:rsidRPr="007E3361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статьями 2.1</w:t>
        </w:r>
      </w:hyperlink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</w:t>
      </w:r>
      <w:hyperlink r:id="rId7" w:history="1">
        <w:r w:rsidRPr="007E3361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2.2</w:t>
        </w:r>
      </w:hyperlink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подлежат лица, сове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7E3361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2 статьи 4.1</w:t>
        </w:r>
      </w:hyperlink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Правил, сигналов светофоров, знаков и разметки, а также выполнять распоряжения регулировщиков,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действующих в пределах предоставленных им прав и регулирующих дорожное движение установленными сигналами.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Обгоном в соответствии с Правилами дорожного движения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3.20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12597" w:rsidRPr="007E3361" w:rsidP="0091259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7E3361">
        <w:rPr>
          <w:color w:val="0D0D0D" w:themeColor="text1" w:themeTint="F2"/>
          <w:sz w:val="26"/>
          <w:szCs w:val="26"/>
        </w:rPr>
        <w:t>Согласно Приложению 1 к Правилам дорожного движения РФ знаки дополнительной информации (табл</w:t>
      </w:r>
      <w:r w:rsidRPr="007E3361">
        <w:rPr>
          <w:color w:val="0D0D0D" w:themeColor="text1" w:themeTint="F2"/>
          <w:sz w:val="26"/>
          <w:szCs w:val="26"/>
        </w:rPr>
        <w:t>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рассмотрении дела об административном правонарушении установлено, что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Бобков М.Г.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дорожного знака 3.20 «Обгон запрещен».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Согласно ст. 4.6 Кодекса РФ об административных правонарушениях лицо, которому назначено административное нак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ния.</w:t>
      </w:r>
    </w:p>
    <w:p w:rsidR="00912597" w:rsidRPr="007E3361" w:rsidP="00912597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постановления по делу об административном правонарушении от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19.11.2024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 следует, что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Бобков М.Г.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 назначено наказание в виде административного штрафа в размере 5000 рублей. Постановление вступило в законную силу </w:t>
      </w:r>
      <w:r w:rsidRPr="007E3361" w:rsidR="00CB3A3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07.12.2024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оплачен </w:t>
      </w:r>
      <w:r w:rsidRPr="007E3361" w:rsidR="00CB3A3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19.11.2024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 года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23.12.2024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года,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Бобков М.Г.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совершил административное правонарушение, предусмотренное ч. 5 ст. 12.15 Кодекса РФ об административных правонарушениях – пов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торное совершение административного правонарушения, предусмотренного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Факт совершения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Бобковым М.Г.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олом об административном правонарушении, видеофиксацией, дислокацией дорожных знаков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схемой  места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совершения административного правонарушения, объяснением свидетеля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Объективная сторона административного правонарушения, предусмотренного ч. 5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административных правонарушениях, в течение года после того, как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было признано виновны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 и подвергнуто наказанию по ч. 4 ст. 12.15 Кодекса РФ об административных правонарушениях.</w:t>
      </w:r>
    </w:p>
    <w:p w:rsidR="00CB3A31" w:rsidRPr="007E3361" w:rsidP="00CB3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7E3361" w:rsid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 административную ответственность, предусмотренных </w:t>
      </w:r>
      <w:r w:rsidRPr="007E3361" w:rsid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7E3361" w:rsid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и </w:t>
      </w:r>
      <w:r w:rsidRPr="007E3361">
        <w:rPr>
          <w:rFonts w:ascii="Times New Roman" w:eastAsia="Times New Roman" w:hAnsi="Times New Roman" w:cs="Times New Roman"/>
          <w:sz w:val="26"/>
          <w:szCs w:val="26"/>
          <w:lang w:eastAsia="ru-RU"/>
        </w:rPr>
        <w:t>4.3 КоАП РФ не имеется.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обстоятельств, смягчающих  и </w:t>
      </w:r>
      <w:r w:rsidRPr="007E3361" w:rsidR="00CB3A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отсутствие обстоятельств,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отягчающих административную ответственность,  приходит к выводу о на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значении административного наказания в виде лишения права управления транспортными средствами.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912597" w:rsidRPr="007E3361" w:rsidP="00912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12597" w:rsidRPr="007E3361" w:rsidP="0091259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912597" w:rsidRPr="007E3361" w:rsidP="0091259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12597" w:rsidRPr="007E3361" w:rsidP="00912597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val="x-none" w:eastAsia="ru-RU"/>
        </w:rPr>
      </w:pPr>
      <w:r w:rsidRPr="007E3361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Бобкова Михаила Геннадьевича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ать виновным в совершении административного правонарушения, предусмотренного ч. 5 ст. 12.15 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>и назначить ему административное наказание в виде лишения права управления транспортными средствам</w:t>
      </w:r>
      <w:r w:rsidRPr="007E33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 xml:space="preserve">и сроком на 1 (один) год.  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постановления в законную силу соответствующего водительского удостоверения в ОГИБДД УМВД РФ по г. Нижневартовску.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12597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ние может быть обжаловано в Нижневартовский городской суд в течение десяти </w:t>
      </w:r>
      <w:r w:rsidRPr="007E3361" w:rsid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дней</w:t>
      </w:r>
      <w:r w:rsidRPr="007E336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№1.</w:t>
      </w:r>
    </w:p>
    <w:p w:rsidR="00CB3A31" w:rsidRPr="007E3361" w:rsidP="009125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12597" w:rsidRPr="007E3361" w:rsidP="0091259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</w:p>
    <w:p w:rsidR="00912597" w:rsidRPr="007E3361" w:rsidP="0091259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E33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  <w:t>Мировой судья судебного участка №1</w:t>
      </w:r>
      <w:r w:rsidRPr="007E33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7E33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  <w:t>О.В.Вдовина</w:t>
      </w:r>
    </w:p>
    <w:p w:rsidR="000839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97"/>
    <w:rsid w:val="000839F0"/>
    <w:rsid w:val="007E3361"/>
    <w:rsid w:val="007F5E3F"/>
    <w:rsid w:val="0083659C"/>
    <w:rsid w:val="008957C4"/>
    <w:rsid w:val="00912597"/>
    <w:rsid w:val="00AA1824"/>
    <w:rsid w:val="00AC45F5"/>
    <w:rsid w:val="00C95585"/>
    <w:rsid w:val="00CB3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C73505-776E-4AC9-8847-94CDCA4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125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125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